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97855A-160D-40D3-B5B1-DDC238EA429D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