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F7167E" w:rsidR="001F6322" w:rsidP="001F6322" w:rsidRDefault="00380F54" w14:paraId="57CA0A5B" w14:textId="4B0AF8D0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Pr="00BC61BD" w:rsidR="001F6322" w:rsidP="001F6322" w:rsidRDefault="001F6322" w14:paraId="48168470" w14:textId="7777777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E3D02D5">
                <v:stroke joinstyle="miter"/>
                <v:path gradientshapeok="t" o:connecttype="rect"/>
              </v:shapetype>
              <v:shape id="Cuadro de texto 9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Pr="00BC61BD" w:rsidR="001F6322" w:rsidP="001F6322" w:rsidRDefault="001F6322" w14:paraId="48168470" w14:textId="7777777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Pr="00535962" w:rsidR="001F6322" w:rsidP="001F6322" w:rsidRDefault="00380F54" w14:paraId="1220930D" w14:textId="5D2E062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</w:t>
                                    </w:r>
                                    <w:r w:rsidR="002F1572">
                                      <w:rPr>
                                        <w:rStyle w:val="Style2"/>
                                      </w:rPr>
                                      <w:t>05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35962" w:rsidR="001F6322" w:rsidP="001F6322" w:rsidRDefault="001F6322" w14:paraId="130AF959" w14:textId="777777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style="position:absolute;margin-left:356.05pt;margin-top:-48.6pt;width:127.2pt;height:55.2pt;z-index:251665408" coordsize="2544,1104" coordorigin="12866,523" o:spid="_x0000_s1027" w14:anchorId="1A5DFA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style="position:absolute;left:12866;top:523;width:2544;height:1104;visibility:visible;mso-wrap-style:square;v-text-anchor:top" o:spid="_x0000_s1028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/>
                <v:group id="Group 9" style="position:absolute;left:12940;top:561;width:2413;height:968" coordsize="2009,900" coordorigin="9151,7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style="position:absolute;left:9151;top:1077;width:2009;height:543;visibility:visible;mso-wrap-style:square;v-text-anchor:top" o:spid="_x0000_s1030" fillcolor="white [3212]" strokecolor="white [3212]" strokeweight="2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Pr="00535962" w:rsidR="001F6322" w:rsidP="001F6322" w:rsidRDefault="00380F54" w14:paraId="1220930D" w14:textId="5D2E0623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</w:t>
                              </w:r>
                              <w:r w:rsidR="002F1572">
                                <w:rPr>
                                  <w:rStyle w:val="Style2"/>
                                </w:rPr>
                                <w:t>05</w:t>
                              </w:r>
                              <w:r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style="position:absolute;left:9151;top:720;width:2009;height:360;visibility:visible;mso-wrap-style:square;v-text-anchor:top" o:spid="_x0000_s1031" fillcolor="black [3213]" strokecolor="white [3212]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>
                    <v:textbox>
                      <w:txbxContent>
                        <w:p w:rsidRPr="00535962" w:rsidR="001F6322" w:rsidP="001F6322" w:rsidRDefault="001F6322" w14:paraId="130AF959" w14:textId="777777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7B4171" w:rsidR="001F6322" w:rsidP="001F6322" w:rsidRDefault="001F6322" w14:paraId="247547DE" w14:textId="49CA029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w14:anchorId="335528B3">
                <v:textbox inset="0,0,0,0">
                  <w:txbxContent>
                    <w:p w:rsidRPr="007B4171" w:rsidR="001F6322" w:rsidP="001F6322" w:rsidRDefault="001F6322" w14:paraId="247547DE" w14:textId="49CA029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380F54" w:rsidR="001F6322" w:rsidP="001F6322" w:rsidRDefault="00380F54" w14:paraId="7CFC3AC4" w14:textId="1778E366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80F54" w:rsidR="001F6322" w:rsidP="001F6322" w:rsidRDefault="002F1572" w14:paraId="66CB27BE" w14:textId="777777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Pr="00380F54" w:rsidR="001F6322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w14:anchorId="3C2BE148">
                <v:textbox>
                  <w:txbxContent>
                    <w:p w:rsidRPr="00380F54" w:rsidR="001F6322" w:rsidP="001F6322" w:rsidRDefault="00000000" w14:paraId="66CB27BE" w14:textId="777777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380F54" w:rsidR="001F6322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335F" w:rsidR="001F6322" w:rsidP="001F6322" w:rsidRDefault="002F1572" w14:paraId="7CC3CC68" w14:textId="7777777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Pr="0026335F" w:rsidR="001F6322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w14:anchorId="5F7B8637">
                <v:textbox>
                  <w:txbxContent>
                    <w:p w:rsidRPr="0026335F" w:rsidR="001F6322" w:rsidP="001F6322" w:rsidRDefault="00000000" w14:paraId="7CC3CC68" w14:textId="7777777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 w:rsidR="001F6322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Pr="00380F54" w:rsidR="001F6322" w:rsidP="001F6322" w:rsidRDefault="003D0298" w14:paraId="73677F1D" w14:textId="31FF2E5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626D0C" w:rsidR="001F6322" w:rsidP="001F6322" w:rsidRDefault="003D0298" w14:paraId="783B4247" w14:textId="5310E26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w14:anchorId="603BA082">
                <v:textbox>
                  <w:txbxContent>
                    <w:p w:rsidRPr="00626D0C" w:rsidR="001F6322" w:rsidP="001F6322" w:rsidRDefault="003D0298" w14:paraId="783B4247" w14:textId="5310E26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80F54" w:rsidR="001F6322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A25B0" w:rsidR="001F6322" w:rsidP="001F6322" w:rsidRDefault="001F6322" w14:paraId="67F3BE93" w14:textId="6E1BE4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7459C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Pr="003A25B0" w:rsidR="003D029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w14:anchorId="77FEE322">
                <v:textbox>
                  <w:txbxContent>
                    <w:p w:rsidRPr="003A25B0" w:rsidR="001F6322" w:rsidP="001F6322" w:rsidRDefault="001F6322" w14:paraId="67F3BE93" w14:textId="6E1BE4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F7459C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Pr="003A25B0" w:rsidR="003D0298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Pr="00380F54" w:rsidR="001F6322" w:rsidP="001F6322" w:rsidRDefault="001F6322" w14:paraId="64847CEF" w14:textId="77777777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Pr="00380F54" w:rsidR="001F6322" w:rsidP="001F6322" w:rsidRDefault="001F6322" w14:paraId="49B9D156" w14:textId="77777777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Pr="00380F54" w:rsidR="001F6322" w:rsidP="001F6322" w:rsidRDefault="001F6322" w14:paraId="78A0BB63" w14:textId="77777777">
      <w:pPr>
        <w:spacing w:before="240" w:after="0" w:line="240" w:lineRule="auto"/>
        <w:jc w:val="both"/>
        <w:rPr>
          <w:rFonts w:ascii="Times New Roman" w:hAnsi="Times New Roman" w:eastAsia="Calibri" w:cs="Times New Roman"/>
          <w:sz w:val="22"/>
          <w:szCs w:val="22"/>
        </w:rPr>
      </w:pPr>
      <w:r w:rsidRPr="00380F54">
        <w:rPr>
          <w:rFonts w:ascii="Times New Roman" w:hAnsi="Times New Roman" w:eastAsia="Calibri" w:cs="Times New Roman"/>
          <w:sz w:val="22"/>
          <w:szCs w:val="22"/>
        </w:rPr>
        <w:t>Señores</w:t>
      </w:r>
    </w:p>
    <w:p w:rsidRPr="00380F54" w:rsidR="001F6322" w:rsidP="001F6322" w:rsidRDefault="003D0298" w14:paraId="4941BB6D" w14:textId="0E252F3F">
      <w:p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2"/>
          <w:szCs w:val="22"/>
        </w:rPr>
      </w:pPr>
      <w:r w:rsidRPr="00380F54">
        <w:rPr>
          <w:rFonts w:ascii="Times New Roman" w:hAnsi="Times New Roman" w:eastAsia="Calibri" w:cs="Times New Roman"/>
          <w:b/>
          <w:bCs/>
          <w:sz w:val="22"/>
          <w:szCs w:val="22"/>
        </w:rPr>
        <w:t>CONSEJO DEL PODER JUDICIAL</w:t>
      </w:r>
    </w:p>
    <w:p w:rsidRPr="00380F54" w:rsidR="001F6322" w:rsidP="001F6322" w:rsidRDefault="001F6322" w14:paraId="79C0252D" w14:textId="77777777">
      <w:pPr>
        <w:spacing w:after="0" w:line="240" w:lineRule="auto"/>
        <w:jc w:val="both"/>
        <w:rPr>
          <w:rFonts w:ascii="Times New Roman" w:hAnsi="Times New Roman" w:eastAsia="Calibri" w:cs="Times New Roman"/>
          <w:sz w:val="22"/>
          <w:szCs w:val="22"/>
        </w:rPr>
      </w:pPr>
    </w:p>
    <w:p w:rsidRPr="00380F54" w:rsidR="001F6322" w:rsidP="001F6322" w:rsidRDefault="001F6322" w14:paraId="5B5F34B8" w14:textId="29CA5A64">
      <w:pPr>
        <w:spacing w:before="240" w:after="0" w:line="240" w:lineRule="auto"/>
        <w:jc w:val="both"/>
        <w:rPr>
          <w:rFonts w:ascii="Times New Roman" w:hAnsi="Times New Roman" w:eastAsia="Calibri" w:cs="Times New Roman"/>
          <w:color w:val="FF0000"/>
          <w:sz w:val="22"/>
          <w:szCs w:val="22"/>
        </w:rPr>
      </w:pPr>
      <w:r w:rsidRPr="00380F54">
        <w:rPr>
          <w:rFonts w:ascii="Times New Roman" w:hAnsi="Times New Roman" w:eastAsia="Calibri" w:cs="Times New Roman"/>
          <w:sz w:val="22"/>
          <w:szCs w:val="22"/>
        </w:rPr>
        <w:t>Nosotros, los suscritos, declaramos</w:t>
      </w:r>
      <w:r w:rsidRPr="00380F54" w:rsidR="003D0298">
        <w:rPr>
          <w:rFonts w:ascii="Times New Roman" w:hAnsi="Times New Roman" w:eastAsia="Calibri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hAnsi="Times New Roman" w:eastAsia="Calibri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EndPr/>
        <w:sdtContent>
          <w:r w:rsidR="00F7459C">
            <w:rPr>
              <w:rFonts w:ascii="Times New Roman" w:hAnsi="Times New Roman" w:eastAsia="Calibri" w:cs="Times New Roman"/>
              <w:b/>
              <w:bCs/>
              <w:color w:val="FF0000"/>
              <w:sz w:val="22"/>
              <w:szCs w:val="22"/>
            </w:rPr>
            <w:t>Lotes</w:t>
          </w:r>
        </w:sdtContent>
      </w:sdt>
      <w:r w:rsidRPr="00380F54">
        <w:rPr>
          <w:rFonts w:ascii="Times New Roman" w:hAnsi="Times New Roman" w:eastAsia="Calibri" w:cs="Times New Roman"/>
          <w:b/>
          <w:bCs/>
          <w:color w:val="FF0000"/>
          <w:sz w:val="22"/>
          <w:szCs w:val="22"/>
        </w:rPr>
        <w:t>:</w:t>
      </w:r>
    </w:p>
    <w:p w:rsidRPr="00380F54" w:rsidR="001F6322" w:rsidP="001F6322" w:rsidRDefault="001F6322" w14:paraId="6E765CF8" w14:textId="77777777">
      <w:pPr>
        <w:spacing w:after="0" w:line="240" w:lineRule="auto"/>
        <w:jc w:val="both"/>
        <w:rPr>
          <w:rFonts w:ascii="Times New Roman" w:hAnsi="Times New Roman" w:eastAsia="Calibri" w:cs="Times New Roman"/>
          <w:color w:val="FF0000"/>
          <w:sz w:val="22"/>
          <w:szCs w:val="22"/>
        </w:rPr>
      </w:pPr>
      <w:r w:rsidRPr="00380F54">
        <w:rPr>
          <w:rFonts w:ascii="Times New Roman" w:hAnsi="Times New Roman" w:eastAsia="Calibri" w:cs="Times New Roman"/>
          <w:color w:val="FF0000"/>
          <w:sz w:val="22"/>
          <w:szCs w:val="22"/>
        </w:rPr>
        <w:t xml:space="preserve"> </w:t>
      </w:r>
    </w:p>
    <w:p w:rsidR="001F6322" w:rsidP="001F6322" w:rsidRDefault="001F6322" w14:paraId="4C9E578C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10D7A" w:rsidP="001F6322" w:rsidRDefault="00510D7A" w14:paraId="07ADDD48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10D7A" w:rsidP="001F6322" w:rsidRDefault="00510D7A" w14:paraId="35A209A1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Pr="003D0298" w:rsidR="003D0298" w:rsidP="001F6322" w:rsidRDefault="003D0298" w14:paraId="31883A6E" w14:textId="1DE1E17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:rsidR="003D0298" w:rsidP="001F6322" w:rsidRDefault="003D0298" w14:paraId="0CC00F12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3D0298" w:rsidP="001F6322" w:rsidRDefault="003D0298" w14:paraId="374F2423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10D7A" w:rsidP="001F6322" w:rsidRDefault="00510D7A" w14:paraId="587793A3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10D7A" w:rsidP="001F6322" w:rsidRDefault="00510D7A" w14:paraId="6C420D19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10D7A" w:rsidP="001F6322" w:rsidRDefault="00510D7A" w14:paraId="610DF082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10D7A" w:rsidP="001F6322" w:rsidRDefault="00510D7A" w14:paraId="5445240A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10D7A" w:rsidP="001F6322" w:rsidRDefault="00510D7A" w14:paraId="24E6AFEC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10D7A" w:rsidP="001F6322" w:rsidRDefault="00510D7A" w14:paraId="783273F9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10D7A" w:rsidP="737071CF" w:rsidRDefault="00510D7A" w14:paraId="1ACEA95C" w14:noSpellErr="1" w14:textId="77766C18">
      <w:pPr>
        <w:pStyle w:val="Normal"/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Pr="0023545D" w:rsidR="00510D7A" w:rsidP="001F6322" w:rsidRDefault="00510D7A" w14:paraId="1C3D5830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Pr="0023545D" w:rsidR="001F6322" w:rsidP="001F6322" w:rsidRDefault="001F6322" w14:paraId="71917B89" w14:textId="77777777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Pr="0023545D" w:rsidR="001F6322" w:rsidP="001F6322" w:rsidRDefault="001F6322" w14:paraId="753D2343" w14:textId="77777777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 w:rsid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P="001F6322" w:rsidRDefault="001F6322" w14:paraId="457EC224" w14:textId="7777777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Pr="0023545D" w:rsidR="004B34B9" w:rsidP="001F6322" w:rsidRDefault="004B34B9" w14:paraId="2AEAC236" w14:textId="7777777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Pr="0023545D" w:rsidR="001F6322" w:rsidP="001F6322" w:rsidRDefault="001F6322" w14:paraId="0B295103" w14:textId="7777777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Pr="0023545D" w:rsidR="001F6322" w:rsidP="001F6322" w:rsidRDefault="001F6322" w14:paraId="4B1586D4" w14:textId="77777777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Pr="0023545D" w:rsidR="001F6322" w:rsidP="001F6322" w:rsidRDefault="001F6322" w14:paraId="13E24956" w14:textId="77777777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P="001F6322" w:rsidRDefault="001F6322" w14:paraId="6B24254E" w14:textId="7777777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Pr="00E05CE0" w:rsidR="001F6322" w:rsidP="001F6322" w:rsidRDefault="001F6322" w14:paraId="64B822F6" w14:textId="50FB1D5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Pr="34E72058" w:rsidR="69D8BC0E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:rsidR="001F6322" w:rsidP="001F6322" w:rsidRDefault="001F6322" w14:paraId="07221A80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737071CF" w:rsidRDefault="001F6322" w14:paraId="744EF034" w14:noSpellErr="1" w14:textId="2D0CBCCB">
      <w:pPr>
        <w:pStyle w:val="Normal"/>
        <w:spacing w:after="0"/>
        <w:jc w:val="both"/>
        <w:rPr>
          <w:color w:val="FF0000"/>
          <w:sz w:val="22"/>
          <w:szCs w:val="22"/>
        </w:rPr>
      </w:pPr>
    </w:p>
    <w:sectPr w:rsidR="001F6322" w:rsidSect="008A1720">
      <w:headerReference w:type="default" r:id="rId12"/>
      <w:footerReference w:type="default" r:id="rId13"/>
      <w:pgSz w:w="11906" w:h="16838" w:orient="portrait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004F1" w:rsidRDefault="000004F1" w14:paraId="408F3C58" w14:textId="77777777">
      <w:pPr>
        <w:spacing w:after="0" w:line="240" w:lineRule="auto"/>
      </w:pPr>
      <w:r>
        <w:separator/>
      </w:r>
    </w:p>
  </w:endnote>
  <w:endnote w:type="continuationSeparator" w:id="0">
    <w:p w:rsidR="000004F1" w:rsidRDefault="000004F1" w14:paraId="04B378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16du wp14">
  <w:p w:rsidR="003A25B0" w:rsidP="003D0298" w:rsidRDefault="001F6322" w14:paraId="64CCA9E7" w14:textId="34C51C7F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F28AA" w:rsidR="003A25B0" w:rsidRDefault="003A25B0" w14:paraId="65B3BFFB" w14:textId="08E2F94D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64D983C">
              <v:stroke joinstyle="miter"/>
              <v:path gradientshapeok="t" o:connecttype="rect"/>
            </v:shapetype>
            <v:shape id="Cuadro de texto 15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>
              <v:textbox inset="0,0,0,0">
                <w:txbxContent>
                  <w:p w:rsidRPr="006F28AA" w:rsidR="003A25B0" w:rsidRDefault="003A25B0" w14:paraId="65B3BFFB" w14:textId="08E2F94D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A25B0" w:rsidRDefault="003A25B0" w14:paraId="1A9EF317" w14:textId="77777777">
    <w:pPr>
      <w:pStyle w:val="Piedepgina"/>
      <w:rPr>
        <w:rFonts w:ascii="Arial Narrow" w:hAnsi="Arial Narrow"/>
        <w:sz w:val="12"/>
      </w:rPr>
    </w:pPr>
  </w:p>
  <w:p w:rsidR="003A25B0" w:rsidRDefault="003A25B0" w14:paraId="5EE0699C" w14:textId="7777777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004F1" w:rsidRDefault="000004F1" w14:paraId="4E44611A" w14:textId="77777777">
      <w:pPr>
        <w:spacing w:after="0" w:line="240" w:lineRule="auto"/>
      </w:pPr>
      <w:r>
        <w:separator/>
      </w:r>
    </w:p>
  </w:footnote>
  <w:footnote w:type="continuationSeparator" w:id="0">
    <w:p w:rsidR="000004F1" w:rsidRDefault="000004F1" w14:paraId="39AF1B6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16du wp14">
  <w:p w:rsidR="003A25B0" w:rsidRDefault="001F6322" w14:paraId="07CF9496" w14:textId="77777777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6335F" w:rsidR="003A25B0" w:rsidP="00E05CE0" w:rsidRDefault="003A25B0" w14:paraId="1D74D360" w14:textId="2E34E611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7534B0B">
              <v:stroke joinstyle="miter"/>
              <v:path gradientshapeok="t" o:connecttype="rect"/>
            </v:shapetype>
            <v:shape id="Cuadro de texto 17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>
              <v:textbox>
                <w:txbxContent>
                  <w:p w:rsidRPr="0026335F" w:rsidR="003A25B0" w:rsidP="00E05CE0" w:rsidRDefault="003A25B0" w14:paraId="1D74D360" w14:textId="2E34E611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004F1"/>
    <w:rsid w:val="000306F9"/>
    <w:rsid w:val="001F6322"/>
    <w:rsid w:val="002F1572"/>
    <w:rsid w:val="00380F54"/>
    <w:rsid w:val="003A25B0"/>
    <w:rsid w:val="003D0298"/>
    <w:rsid w:val="00422ABB"/>
    <w:rsid w:val="00492A51"/>
    <w:rsid w:val="004966F6"/>
    <w:rsid w:val="004B34B9"/>
    <w:rsid w:val="00510D7A"/>
    <w:rsid w:val="00694209"/>
    <w:rsid w:val="006949C3"/>
    <w:rsid w:val="00844CD1"/>
    <w:rsid w:val="008A1720"/>
    <w:rsid w:val="00917D4C"/>
    <w:rsid w:val="0095111C"/>
    <w:rsid w:val="009A71F0"/>
    <w:rsid w:val="00D11550"/>
    <w:rsid w:val="00F7459C"/>
    <w:rsid w:val="00F865AA"/>
    <w:rsid w:val="34E72058"/>
    <w:rsid w:val="69D8BC0E"/>
    <w:rsid w:val="7370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styleId="Style2" w:customStyle="1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styleId="Style5" w:customStyle="1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styleId="Institucion" w:customStyle="1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styleId="Style6" w:customStyle="1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styleId="Style7" w:customStyle="1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styleId="Style15" w:customStyle="1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styleId="Style17" w:customStyle="1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styleId="Default" w:customStyle="1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hAnsi="Tahoma" w:eastAsia="Times New Roman" w:cs="Tahoma"/>
      <w:color w:val="000000"/>
      <w:sz w:val="24"/>
      <w:szCs w:val="24"/>
      <w:lang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1F6322"/>
    <w:rPr>
      <w:rFonts w:ascii="Tahoma" w:hAnsi="Tahoma" w:eastAsia="Times New Roman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501752"/>
    <w:rsid w:val="007A1ACA"/>
    <w:rsid w:val="00842E28"/>
    <w:rsid w:val="0095111C"/>
    <w:rsid w:val="009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1D17B-B8F6-4328-A813-6E985673A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ef3d409c-51e8-4a1c-b238-cf9f3673307b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caf61add-cf15-4341-ad7c-3bb05f38d729"/>
    <ds:schemaRef ds:uri="http://schemas.microsoft.com/office/infopath/2007/PartnerControls"/>
    <ds:schemaRef ds:uri="209cd0db-1aa9-466c-8933-4493a1504f6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Yaraida Volquez</dc:creator>
  <keywords/>
  <dc:description/>
  <lastModifiedBy>Mery Ann Pool Piña</lastModifiedBy>
  <revision>8</revision>
  <lastPrinted>2024-04-09T12:57:00.0000000Z</lastPrinted>
  <dcterms:created xsi:type="dcterms:W3CDTF">2024-01-31T11:50:00.0000000Z</dcterms:created>
  <dcterms:modified xsi:type="dcterms:W3CDTF">2024-06-25T15:07:29.0166919Z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